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72D" w:rsidRDefault="000960A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0A7" w:rsidRDefault="000960A7">
      <w:proofErr w:type="gramStart"/>
      <w:r>
        <w:t>To move data from On-</w:t>
      </w:r>
      <w:proofErr w:type="spellStart"/>
      <w:r>
        <w:t>Prem</w:t>
      </w:r>
      <w:proofErr w:type="spellEnd"/>
      <w:r>
        <w:t xml:space="preserve"> to Azure SQL server – user SHIR (Self Hosted </w:t>
      </w:r>
      <w:proofErr w:type="spellStart"/>
      <w:r>
        <w:t>Intg</w:t>
      </w:r>
      <w:proofErr w:type="spellEnd"/>
      <w:r>
        <w:t>.</w:t>
      </w:r>
      <w:proofErr w:type="gramEnd"/>
      <w:r>
        <w:t xml:space="preserve"> Runtime)</w:t>
      </w:r>
    </w:p>
    <w:p w:rsidR="00AF34FE" w:rsidRDefault="00AF34F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3" w:rsidRDefault="00F077F3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DD1" w:rsidRDefault="002C5DD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F3B" w:rsidRDefault="00B33F3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CB" w:rsidRDefault="00CD65C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CB" w:rsidRDefault="00CD65C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D0F" w:rsidRDefault="00570D0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D0F" w:rsidRDefault="00570D0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40" w:rsidRDefault="0051334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40" w:rsidRDefault="0051334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340" w:rsidRDefault="00D1213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134" w:rsidRDefault="004E597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97E" w:rsidRDefault="00FC067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678" w:rsidRDefault="00FC067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678" w:rsidRDefault="00FC067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B50" w:rsidRDefault="00322B5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B50" w:rsidRPr="00322B50" w:rsidRDefault="00322B50" w:rsidP="00322B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92827"/>
          <w:sz w:val="10"/>
          <w:szCs w:val="10"/>
        </w:rPr>
      </w:pPr>
      <w:r w:rsidRPr="00322B50">
        <w:rPr>
          <w:rFonts w:ascii="Consolas" w:eastAsia="Times New Roman" w:hAnsi="Consolas" w:cs="Courier New"/>
          <w:color w:val="292827"/>
          <w:sz w:val="10"/>
          <w:szCs w:val="10"/>
        </w:rPr>
        <w:t>A connection to the server 'sqlserver1dec.database.windows.net' could not be established.  This might indicate an issue with your local firewall configuration or your network proxy settings.</w:t>
      </w:r>
    </w:p>
    <w:p w:rsidR="00322B50" w:rsidRDefault="00322B50"/>
    <w:p w:rsidR="00B346A4" w:rsidRDefault="00B346A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5CB" w:rsidRDefault="00CD65CB"/>
    <w:sectPr w:rsidR="00CD65CB" w:rsidSect="00D559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0960A7"/>
    <w:rsid w:val="000960A7"/>
    <w:rsid w:val="000F472D"/>
    <w:rsid w:val="002C5DD1"/>
    <w:rsid w:val="00322B50"/>
    <w:rsid w:val="004E597E"/>
    <w:rsid w:val="00513340"/>
    <w:rsid w:val="00570D0F"/>
    <w:rsid w:val="00AF34FE"/>
    <w:rsid w:val="00B33F3B"/>
    <w:rsid w:val="00B346A4"/>
    <w:rsid w:val="00BC42F7"/>
    <w:rsid w:val="00CD65CB"/>
    <w:rsid w:val="00D12134"/>
    <w:rsid w:val="00D559FC"/>
    <w:rsid w:val="00F077F3"/>
    <w:rsid w:val="00FC06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559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60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60A7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2B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2B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73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9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Sumaya Sultana</dc:creator>
  <cp:lastModifiedBy>Sumaya Sultana</cp:lastModifiedBy>
  <cp:revision>12</cp:revision>
  <dcterms:created xsi:type="dcterms:W3CDTF">2023-12-01T05:58:00Z</dcterms:created>
  <dcterms:modified xsi:type="dcterms:W3CDTF">2023-12-01T08:46:00Z</dcterms:modified>
</cp:coreProperties>
</file>